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drawing>
          <wp:inline distT="0" distB="0" distL="114300" distR="114300">
            <wp:extent cx="1166495" cy="314325"/>
            <wp:effectExtent l="0" t="0" r="14605" b="7620"/>
            <wp:docPr id="1" name="图片 1" descr="高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博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  <w:bookmarkStart w:id="0" w:name="_GoBack"/>
      <w:bookmarkEnd w:id="0"/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iOWQ3YjRiNDQ0YmUzMmUxZWQwMmU0ZWI4MmRiMWE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7173305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  <w:rsid w:val="6A4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2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2024-06-05T01:02:01Z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696E806C249940948A994426A34B5DA8_12</vt:lpwstr>
  </property>
</Properties>
</file>